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8E6" w:rsidRPr="00FE6A7E" w:rsidRDefault="00FE6A7E" w:rsidP="002908E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FE6A7E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Отчёт о проведении мероприятия, посвящённого</w:t>
      </w:r>
    </w:p>
    <w:p w:rsidR="002908E6" w:rsidRDefault="002908E6" w:rsidP="002908E6">
      <w:pPr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</w:rPr>
      </w:pPr>
      <w:r w:rsidRPr="00FE6A7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C20559" w:rsidRPr="00FE6A7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</w:t>
      </w:r>
      <w:r w:rsidRPr="00FE6A7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FE6A7E" w:rsidRPr="00FE6A7E"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</w:rPr>
        <w:t>«Дню</w:t>
      </w:r>
      <w:r w:rsidR="00C20559" w:rsidRPr="00FE6A7E"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</w:rPr>
        <w:t xml:space="preserve"> солидарности и борьбы против терроризма</w:t>
      </w:r>
      <w:r w:rsidRPr="00FE6A7E"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</w:rPr>
        <w:t>»</w:t>
      </w:r>
      <w:r w:rsidR="00FE6A7E" w:rsidRPr="00FE6A7E"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</w:rPr>
        <w:t>.</w:t>
      </w:r>
    </w:p>
    <w:p w:rsidR="00FE6A7E" w:rsidRPr="00FE6A7E" w:rsidRDefault="00FE6A7E" w:rsidP="002908E6">
      <w:pPr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</w:rPr>
      </w:pPr>
    </w:p>
    <w:p w:rsidR="00FE6A7E" w:rsidRDefault="00FE6A7E" w:rsidP="002908E6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                               </w:t>
      </w:r>
      <w:r w:rsidRPr="00FE6A7E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Старшая группа № 3 «Котята»</w:t>
      </w:r>
    </w:p>
    <w:p w:rsidR="00FE6A7E" w:rsidRDefault="00FE6A7E" w:rsidP="002908E6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                                                                   Воспитатель: Старкова Л. А. </w:t>
      </w:r>
    </w:p>
    <w:p w:rsidR="00FE6A7E" w:rsidRDefault="00FE6A7E" w:rsidP="002908E6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                                         </w:t>
      </w:r>
    </w:p>
    <w:p w:rsidR="00FE6A7E" w:rsidRDefault="00FE6A7E" w:rsidP="002908E6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</w:p>
    <w:p w:rsidR="00FE6A7E" w:rsidRPr="00FE6A7E" w:rsidRDefault="00FE6A7E" w:rsidP="002908E6">
      <w:pPr>
        <w:spacing w:after="0" w:line="240" w:lineRule="auto"/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 xml:space="preserve">                                        </w:t>
      </w:r>
      <w:r w:rsidRPr="00FE6A7E">
        <w:rPr>
          <w:rFonts w:ascii="Times New Roman" w:eastAsia="Times New Roman" w:hAnsi="Times New Roman" w:cs="Times New Roman"/>
          <w:b/>
          <w:color w:val="252525"/>
          <w:sz w:val="32"/>
          <w:szCs w:val="32"/>
          <w:shd w:val="clear" w:color="auto" w:fill="FFFFFF"/>
        </w:rPr>
        <w:t xml:space="preserve">Конспект мероприятия: </w:t>
      </w:r>
    </w:p>
    <w:p w:rsidR="00FE6A7E" w:rsidRPr="00FE6A7E" w:rsidRDefault="00FE6A7E" w:rsidP="002908E6">
      <w:pPr>
        <w:spacing w:after="0" w:line="240" w:lineRule="auto"/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</w:rPr>
        <w:t>«3 сентября – «День солидарности и борьбы против терроризма».</w:t>
      </w:r>
    </w:p>
    <w:p w:rsidR="002908E6" w:rsidRPr="002908E6" w:rsidRDefault="002908E6" w:rsidP="002908E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Закрепление знаний о правилах поведения в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нестандартной ситуации.</w:t>
      </w:r>
    </w:p>
    <w:p w:rsidR="00E64A7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 </w:t>
      </w:r>
    </w:p>
    <w:p w:rsidR="00E64A76" w:rsidRDefault="00E64A76" w:rsidP="00E64A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подбирать адекватные действия к данной ситуации.</w:t>
      </w:r>
    </w:p>
    <w:p w:rsidR="00E64A76" w:rsidRDefault="00E64A76" w:rsidP="00E64A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владеть собой в нестандартной ситуации.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908E6" w:rsidRPr="002908E6" w:rsidRDefault="00E64A76" w:rsidP="00E64A7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чувство взаимовыручки, желание помочь </w:t>
      </w:r>
      <w:proofErr w:type="gramStart"/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ближнему</w:t>
      </w:r>
      <w:proofErr w:type="gramEnd"/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08E6" w:rsidRPr="002908E6" w:rsidRDefault="00E64A7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онести до сознания ребят, что скрывается за страшным словом «терроризм» и как вести себя при возникнов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 террористической опасности.</w:t>
      </w:r>
    </w:p>
    <w:p w:rsidR="002908E6" w:rsidRPr="002908E6" w:rsidRDefault="00E64A7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оспитывать чувст</w:t>
      </w:r>
      <w:r w:rsid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 жалости, сострадания, доброты, любви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 людям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908E6" w:rsidRPr="002908E6" w:rsidRDefault="00E64A7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аучить </w:t>
      </w:r>
      <w:r w:rsidR="002908E6" w:rsidRPr="00290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детей противостоять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 опасности и защитить себя в экстремальной ситуации, формировать представление о мерах предосторожности и возможных последствиях их нарушения, о способах защиты от </w:t>
      </w:r>
      <w:r w:rsidR="002908E6" w:rsidRPr="00290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террористов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, привить навыки уверенного поведения в экстремальных ситуациях, воспитывать дружеские отношения к сверстникам и близким людям.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занятия</w:t>
      </w:r>
      <w:r w:rsidR="00FE6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2908E6" w:rsidRPr="00E64A7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A76">
        <w:rPr>
          <w:rFonts w:ascii="Times New Roman" w:eastAsia="Times New Roman" w:hAnsi="Times New Roman" w:cs="Times New Roman"/>
          <w:color w:val="000000"/>
          <w:sz w:val="28"/>
          <w:szCs w:val="28"/>
        </w:rPr>
        <w:t>Звучит музыка: «Пение птиц, детский смех».</w:t>
      </w:r>
    </w:p>
    <w:p w:rsidR="002908E6" w:rsidRPr="00E64A7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64A76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Раздается «взрыв» (лопаются воздушные шарики). Дети пугаются, разбегаются, прячутся.</w:t>
      </w:r>
    </w:p>
    <w:p w:rsid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оспитатель: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обращает внимание на взрыв «Что это?», предлагает всем с</w:t>
      </w:r>
      <w:r w:rsidR="00FE6A7E">
        <w:rPr>
          <w:rFonts w:ascii="Times New Roman" w:eastAsia="Times New Roman" w:hAnsi="Times New Roman" w:cs="Times New Roman"/>
          <w:color w:val="000000"/>
          <w:sz w:val="28"/>
          <w:szCs w:val="28"/>
        </w:rPr>
        <w:t>есть и говорит, что сегодня кто-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то решил пошутить и испугать нас</w:t>
      </w:r>
      <w:r w:rsidR="00E64A76"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могло быть все гораздо хуже и страшнее, ес</w:t>
      </w:r>
      <w:r w:rsidR="00E64A76">
        <w:rPr>
          <w:rFonts w:ascii="Times New Roman" w:eastAsia="Times New Roman" w:hAnsi="Times New Roman" w:cs="Times New Roman"/>
          <w:color w:val="000000"/>
          <w:sz w:val="28"/>
          <w:szCs w:val="28"/>
        </w:rPr>
        <w:t>ли бы, например, прошё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л сюда незнакомый человек или группа людей и всех нас взяли в заложники</w:t>
      </w:r>
      <w:r w:rsidR="00E64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бы тогда могло произойти?</w:t>
      </w:r>
    </w:p>
    <w:p w:rsid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:rsid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«Могла бы быть страшная трагедия».</w:t>
      </w:r>
    </w:p>
    <w:p w:rsidR="00FE6A7E" w:rsidRPr="002908E6" w:rsidRDefault="00FE6A7E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</w:p>
    <w:p w:rsidR="002908E6" w:rsidRDefault="00AC2171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Да! И чтобы этого не случилось,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с вами должны быть бдительны, поэтому на 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ервом этаже всегда дежурит вахтё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р и есть тревожная кнопка.</w:t>
      </w: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1824990</wp:posOffset>
            </wp:positionH>
            <wp:positionV relativeFrom="paragraph">
              <wp:posOffset>9525</wp:posOffset>
            </wp:positionV>
            <wp:extent cx="2219325" cy="2295525"/>
            <wp:effectExtent l="19050" t="0" r="9525" b="0"/>
            <wp:wrapNone/>
            <wp:docPr id="1" name="Рисунок 1" descr="C:\Users\ACER\Desktop\фото - садик\фото 2020 - 2021\IMG_20210903_163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фото - садик\фото 2020 - 2021\IMG_20210903_1632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95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5D65" w:rsidRPr="002908E6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Основная часть.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Так что же такое терроризм и кто такие террористы? Сегодня на занятии мы вместе с вами узнаем, что прячется за этим страшным словом 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«терроризм».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Слово "террор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" в переводе с латыни означает "ужас".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Террористы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 - это крайне жестокие люди, которые любыми способами хотят запугать нас. С ними борются специальные подразделения, правительства всех государств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Терроризм 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это способ (метод) посредством которого организованная группа или один человек стремится достичь своей цели через насилие, запугивание, страх и ужас, которые они используют против людей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Террористические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 акты совершают те, кто утратил нравственные ценности, у кого нет ни чести, ни совести. Это преступники, они убивают обычных людей, таких, как мы с вами,</w:t>
      </w:r>
      <w:r w:rsidR="00E64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не жалеют даже маленьких детей.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йте посмотрим видеоролик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(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Беслане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Весь мир помнит 1-3 сентября 2004 года в городе Беслане.</w:t>
      </w: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3577590</wp:posOffset>
            </wp:positionH>
            <wp:positionV relativeFrom="paragraph">
              <wp:posOffset>213995</wp:posOffset>
            </wp:positionV>
            <wp:extent cx="1800225" cy="2398395"/>
            <wp:effectExtent l="19050" t="0" r="9525" b="0"/>
            <wp:wrapNone/>
            <wp:docPr id="3" name="Рисунок 3" descr="C:\Users\ACER\Desktop\фото - садик\фото 2020 - 2021\IMG_20210902_160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фото - садик\фото 2020 - 2021\IMG_20210902_1603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398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8255</wp:posOffset>
            </wp:positionV>
            <wp:extent cx="2868295" cy="2152650"/>
            <wp:effectExtent l="19050" t="0" r="8255" b="0"/>
            <wp:wrapNone/>
            <wp:docPr id="2" name="Рисунок 2" descr="C:\Users\ACER\Desktop\фото - садик\фото 2020 - 2021\IMG_20210902_160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фото - садик\фото 2020 - 2021\IMG_20210902_16014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295" cy="2152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:rsidR="00125D65" w:rsidRPr="002908E6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lastRenderedPageBreak/>
        <w:t>-1 сентября 2004 года. Беслан. Северная Осетия. Праздник школьного звонка. Ничто не предвещало беды. Нарядные дети. Счастливые родители. Волнение, улыбки, цветы.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-09 часов 15 минут, группа лиц в количестве 32 человек, вооруженных автоматическим оружием, ручными гранатометами, снайперскими винтов</w:t>
      </w:r>
      <w:r w:rsidR="00E64A7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ками, захватила среднюю школу  № 1, </w:t>
      </w: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 момент проведения торжественной линейки.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Всех находящихся в школе детей, родителей, учителей общим количеством 1128 человек,</w:t>
      </w:r>
      <w:r w:rsidR="00E64A7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преступники захватили в качестве заложников и содержали в спортивном зале школы, трое суток людям не давали воды, еды, отказывали в самом необходимом, не пускали в туалет.</w:t>
      </w:r>
      <w:proofErr w:type="gramEnd"/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Больным не оказывали помощь.</w:t>
      </w:r>
    </w:p>
    <w:p w:rsidR="00E64A7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В результате погибли 334 человека, среди них было много детей. 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Террористы были уничтожены.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Люди никогда не забудут о событиях 1 сентября в городе Беслане.</w:t>
      </w:r>
    </w:p>
    <w:p w:rsidR="00E64A7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Третьего сентября в календаре нашей страны особая памятная дата</w:t>
      </w:r>
      <w:r w:rsidR="00E64A7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: 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«День солидарности в борьбе с терроризмом».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 сожалению, до сих пор происходят теракты в разных странах мира. И в нашей стране в том числе. Гибнут ни в чем не повинные люди. Даже детей террористы используют в своих целях, заставляют их совершать преступления, взрывать других людей.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Против терроризма сегодня - весь мир, люди всех национальностей, стран и континентов.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Чтобы мы с вами жили в мирной стране, не зная горестей и бед, разведчики, пограничники, сотрудники спецслужб и правоохранительные органов охраняют и защищают нас. Но, к сожалению, иногда они погибают при исполнении служебного долга.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Воспитатель: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Ребята сегодня я вам расскажу 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несколько правил поведения, которые мы должны знать в случае возникновения террористической опасности.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1.Не стесняйтесь, если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 вам покажется подозрительным, сообщить об этом старшим. Это может предотвратить страшные последствия.</w:t>
      </w:r>
    </w:p>
    <w:p w:rsidR="00E64A7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2. Не дотрагивайтесь до бесхозных сумок, пакетов, свертков; не подбир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айте никаких вещей, даже ценных. </w:t>
      </w: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ина 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ловушка может быть замаскирована под игрушку, ручку, мобильный телефон, часы и т.д.</w:t>
      </w:r>
    </w:p>
    <w:p w:rsid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3.О подозрительных предметах сообщайте в ближайшее отделение полиции</w:t>
      </w:r>
      <w:r w:rsidR="00E64A7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возможности</w:t>
      </w:r>
      <w:r w:rsidR="00E64A7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избегайте больших скоплений людей, где увеличивается 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вероятность теракта</w:t>
      </w:r>
      <w:r w:rsidR="00E64A76">
        <w:rPr>
          <w:rFonts w:ascii="Times New Roman" w:eastAsia="Times New Roman" w:hAnsi="Times New Roman" w:cs="Times New Roman"/>
          <w:color w:val="000000"/>
          <w:sz w:val="28"/>
          <w:szCs w:val="28"/>
        </w:rPr>
        <w:t>: -</w:t>
      </w:r>
      <w:r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стадионы, площади, дискотеки, крупные магазины и</w:t>
      </w:r>
      <w:r w:rsidR="00E64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другие общественные места, где собирается много людей</w:t>
      </w:r>
      <w:r w:rsidR="00C2055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64A76" w:rsidRDefault="00E64A7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Просмотр иллюстраций по теме.</w:t>
      </w:r>
    </w:p>
    <w:p w:rsidR="00E64A76" w:rsidRDefault="00E64A7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Ситуативная беседа с детьми о том, как они должны  поступить в определённых ситуациях (если незнакомец позвонил в дверь, если дядя или тётя предлагают конфету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125D65" w:rsidRDefault="00133E1F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4187190</wp:posOffset>
            </wp:positionH>
            <wp:positionV relativeFrom="paragraph">
              <wp:posOffset>62865</wp:posOffset>
            </wp:positionV>
            <wp:extent cx="1892300" cy="1419225"/>
            <wp:effectExtent l="19050" t="0" r="0" b="0"/>
            <wp:wrapNone/>
            <wp:docPr id="6" name="Рисунок 6" descr="C:\Users\ACER\Desktop\фото - садик\фото 2020 - 2021\IMG_20210902_161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фото - садик\фото 2020 - 2021\IMG_20210902_1618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62865</wp:posOffset>
            </wp:positionV>
            <wp:extent cx="1895475" cy="1419225"/>
            <wp:effectExtent l="19050" t="0" r="9525" b="0"/>
            <wp:wrapNone/>
            <wp:docPr id="5" name="Рисунок 5" descr="C:\Users\ACER\Desktop\фото - садик\фото 2020 - 2021\IMG_20210902_161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фото - садик\фото 2020 - 2021\IMG_20210902_1618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62865</wp:posOffset>
            </wp:positionV>
            <wp:extent cx="1992630" cy="1495425"/>
            <wp:effectExtent l="19050" t="0" r="7620" b="0"/>
            <wp:wrapNone/>
            <wp:docPr id="4" name="Рисунок 4" descr="C:\Users\ACER\Desktop\фото - садик\фото 2020 - 2021\IMG_20210902_161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фото - садик\фото 2020 - 2021\IMG_20210902_1617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2630" cy="1495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5D65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25D65" w:rsidRPr="002908E6" w:rsidRDefault="00125D65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908E6" w:rsidRPr="002908E6" w:rsidRDefault="002908E6" w:rsidP="002908E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C7D74" w:rsidRDefault="00C20559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Надеюсь</w:t>
      </w:r>
      <w:r w:rsidR="002908E6" w:rsidRPr="002908E6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в вашей жизни, вы не столкнетесь с такими трагическими событиями, и пусть мирное небо всегда будет у вас над головой.</w:t>
      </w:r>
    </w:p>
    <w:p w:rsidR="00E64A76" w:rsidRDefault="00E64A76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4A76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2586990</wp:posOffset>
            </wp:positionH>
            <wp:positionV relativeFrom="paragraph">
              <wp:posOffset>546736</wp:posOffset>
            </wp:positionV>
            <wp:extent cx="2781300" cy="2081546"/>
            <wp:effectExtent l="19050" t="0" r="0" b="0"/>
            <wp:wrapNone/>
            <wp:docPr id="8" name="Рисунок 8" descr="C:\Users\ACER\Desktop\фото - садик\фото 2020 - 2021\IMG-20210902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фото - садик\фото 2020 - 2021\IMG-20210902-WA006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0815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64A76"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Итогом занятия по теме: «Борьба против терроризма» стало проведение, совместного мероприятия  с группой № 5, по закреплению знаний правил безопасного поведения.</w:t>
      </w:r>
    </w:p>
    <w:p w:rsidR="00133E1F" w:rsidRDefault="00133E1F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243840</wp:posOffset>
            </wp:positionV>
            <wp:extent cx="2600325" cy="3467100"/>
            <wp:effectExtent l="19050" t="0" r="9525" b="0"/>
            <wp:wrapNone/>
            <wp:docPr id="7" name="Рисунок 7" descr="C:\Users\ACER\Desktop\фото - садик\фото 2020 - 2021\IMG-20210902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фото - садик\фото 2020 - 2021\IMG-20210902-WA005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467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202565</wp:posOffset>
            </wp:positionV>
            <wp:extent cx="2076450" cy="2771775"/>
            <wp:effectExtent l="19050" t="0" r="0" b="0"/>
            <wp:wrapNone/>
            <wp:docPr id="9" name="Рисунок 9" descr="C:\Users\ACER\Desktop\фото - садик\фото 2020 - 2021\IMG-20210902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фото - садик\фото 2020 - 2021\IMG-20210902-WA0052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771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470F89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-196215</wp:posOffset>
            </wp:positionV>
            <wp:extent cx="3581400" cy="4781550"/>
            <wp:effectExtent l="19050" t="0" r="0" b="0"/>
            <wp:wrapNone/>
            <wp:docPr id="11" name="Рисунок 11" descr="C:\Users\ACER\Desktop\фото - садик\фото 2020 - 2021\IMG-20210902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фото - садик\фото 2020 - 2021\IMG-20210902-WA004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4781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10594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-746760</wp:posOffset>
            </wp:positionH>
            <wp:positionV relativeFrom="paragraph">
              <wp:posOffset>-193040</wp:posOffset>
            </wp:positionV>
            <wp:extent cx="3638550" cy="4857750"/>
            <wp:effectExtent l="19050" t="0" r="0" b="0"/>
            <wp:wrapNone/>
            <wp:docPr id="10" name="Рисунок 10" descr="C:\Users\ACER\Desktop\фото - садик\фото 2020 - 2021\IMG-2021090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фото - садик\фото 2020 - 2021\IMG-20210902-WA005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857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10594" w:rsidRDefault="00C10594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64A76" w:rsidRPr="00C20559" w:rsidRDefault="006C1DDD" w:rsidP="00C2055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-670560</wp:posOffset>
            </wp:positionH>
            <wp:positionV relativeFrom="paragraph">
              <wp:posOffset>2269799</wp:posOffset>
            </wp:positionV>
            <wp:extent cx="3333750" cy="4457700"/>
            <wp:effectExtent l="19050" t="0" r="0" b="0"/>
            <wp:wrapNone/>
            <wp:docPr id="13" name="Рисунок 13" descr="C:\Users\ACER\Desktop\фото - садик\фото 2020 - 2021\IMG-20210902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фото - садик\фото 2020 - 2021\IMG-20210902-WA0053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4457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2891790</wp:posOffset>
            </wp:positionH>
            <wp:positionV relativeFrom="paragraph">
              <wp:posOffset>2359660</wp:posOffset>
            </wp:positionV>
            <wp:extent cx="3270885" cy="4362450"/>
            <wp:effectExtent l="19050" t="0" r="5715" b="0"/>
            <wp:wrapNone/>
            <wp:docPr id="12" name="Рисунок 12" descr="C:\Users\ACER\Desktop\фото - садик\фото 2020 - 2021\IMG-20210902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фото - садик\фото 2020 - 2021\IMG-20210902-WA005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885" cy="4362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E64A76" w:rsidRPr="00C20559" w:rsidSect="00C62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F4AFA"/>
    <w:multiLevelType w:val="multilevel"/>
    <w:tmpl w:val="E8046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08E6"/>
    <w:rsid w:val="00125D65"/>
    <w:rsid w:val="00133E1F"/>
    <w:rsid w:val="002908E6"/>
    <w:rsid w:val="00465E98"/>
    <w:rsid w:val="00470F89"/>
    <w:rsid w:val="006C1DDD"/>
    <w:rsid w:val="00AC2171"/>
    <w:rsid w:val="00C10594"/>
    <w:rsid w:val="00C20559"/>
    <w:rsid w:val="00C6219C"/>
    <w:rsid w:val="00E64A76"/>
    <w:rsid w:val="00ED1243"/>
    <w:rsid w:val="00FC7D74"/>
    <w:rsid w:val="00FE6A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0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908E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5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D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824</Words>
  <Characters>4701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2021-09-01T17:35:00Z</dcterms:created>
  <dcterms:modified xsi:type="dcterms:W3CDTF">2021-09-05T11:51:00Z</dcterms:modified>
</cp:coreProperties>
</file>